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221" w:rsidRPr="00FF1221" w:rsidRDefault="00FF1221" w:rsidP="00FF1221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F1221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2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textWrapping" w:clear="all"/>
      </w:r>
    </w:p>
    <w:p w:rsidR="00FF1221" w:rsidRPr="00FF1221" w:rsidRDefault="00FF1221" w:rsidP="00FF122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F1221" w:rsidRPr="00FF1221" w:rsidRDefault="00FF1221" w:rsidP="00FF1221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221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КИЧМЕНГСКО-ГОРОДЕЦКОГО МУНИЦИПАЛЬНОГО ОКРУГА ВОЛОГОДСКОЙ ОБЛАСТИ</w:t>
      </w:r>
      <w:r w:rsidRPr="00FF122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FF1221" w:rsidRPr="00FF1221" w:rsidRDefault="00FF1221" w:rsidP="00FF122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F1221" w:rsidRPr="00FF1221" w:rsidRDefault="00FF1221" w:rsidP="00FF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F122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FF1221" w:rsidRPr="00FF1221" w:rsidRDefault="00FF1221" w:rsidP="00FF1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F1221" w:rsidRPr="00FF1221" w:rsidRDefault="00FF1221" w:rsidP="00FF1221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18.10.2024 г      № 908</w:t>
      </w:r>
    </w:p>
    <w:p w:rsidR="00FF1221" w:rsidRPr="00FF1221" w:rsidRDefault="00FF1221" w:rsidP="00FF122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FF122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E74743" id="Прямая соединительная линия 13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jtTgIAAFkEAAAOAAAAZHJzL2Uyb0RvYy54bWysVM1uEzEQviPxDtbe091Ntq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RajY7U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 w:rsidRPr="00FF122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19050" b="1905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8A7365" id="Прямая соединительная линия 1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F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PaY&#10;C0V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 w:rsidRPr="00FF122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190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82A08" id="Прямая соединительная линия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"/>
            </w:pict>
          </mc:Fallback>
        </mc:AlternateContent>
      </w:r>
      <w:r w:rsidRPr="00FF122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190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AE918" id="Прямая соединительная линия 1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CKCM+L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FF1221">
        <w:rPr>
          <w:rFonts w:ascii="Times New Roman" w:eastAsia="Times New Roman" w:hAnsi="Times New Roman" w:cs="Times New Roman"/>
          <w:szCs w:val="24"/>
          <w:lang w:eastAsia="ru-RU"/>
        </w:rPr>
        <w:t xml:space="preserve">с. </w:t>
      </w:r>
      <w:proofErr w:type="spellStart"/>
      <w:r w:rsidRPr="00FF1221">
        <w:rPr>
          <w:rFonts w:ascii="Times New Roman" w:eastAsia="Times New Roman" w:hAnsi="Times New Roman" w:cs="Times New Roman"/>
          <w:szCs w:val="24"/>
          <w:lang w:eastAsia="ru-RU"/>
        </w:rPr>
        <w:t>Кичменгский</w:t>
      </w:r>
      <w:proofErr w:type="spellEnd"/>
      <w:r w:rsidRPr="00FF1221">
        <w:rPr>
          <w:rFonts w:ascii="Times New Roman" w:eastAsia="Times New Roman" w:hAnsi="Times New Roman" w:cs="Times New Roman"/>
          <w:szCs w:val="24"/>
          <w:lang w:eastAsia="ru-RU"/>
        </w:rPr>
        <w:t xml:space="preserve"> Городок</w:t>
      </w:r>
    </w:p>
    <w:p w:rsidR="00FF1221" w:rsidRPr="00FF1221" w:rsidRDefault="00FF1221" w:rsidP="00FF1221">
      <w:pPr>
        <w:shd w:val="clear" w:color="auto" w:fill="FFFFFF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122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19050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BD881" id="Прямая соединительная линия 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 w:rsidRPr="00FF1221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19050" b="1905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8E6A3" id="Прямая соединительная линия 8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mSAdO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 w:rsidRPr="00FF1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F7860" w:rsidRPr="005F77B7" w:rsidRDefault="003F7860" w:rsidP="005F77B7">
      <w:pPr>
        <w:shd w:val="clear" w:color="auto" w:fill="FFFFFF"/>
        <w:spacing w:after="0" w:line="240" w:lineRule="auto"/>
        <w:ind w:left="14" w:right="2913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>Об утверждении списка лиц, земельные</w:t>
      </w:r>
    </w:p>
    <w:p w:rsidR="003F7860" w:rsidRPr="005F77B7" w:rsidRDefault="003F7860" w:rsidP="005F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>доли которых могут быть признаны</w:t>
      </w:r>
    </w:p>
    <w:p w:rsidR="003F7860" w:rsidRPr="005F77B7" w:rsidRDefault="003F7860" w:rsidP="005F77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>невостребованными</w:t>
      </w:r>
    </w:p>
    <w:p w:rsidR="003F7860" w:rsidRPr="005F77B7" w:rsidRDefault="003F7860" w:rsidP="003F7860">
      <w:pPr>
        <w:rPr>
          <w:rFonts w:ascii="Times New Roman" w:hAnsi="Times New Roman" w:cs="Times New Roman"/>
          <w:sz w:val="28"/>
          <w:szCs w:val="28"/>
        </w:rPr>
      </w:pPr>
    </w:p>
    <w:p w:rsidR="003F7860" w:rsidRPr="005F77B7" w:rsidRDefault="003F7860" w:rsidP="003F7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       </w:t>
      </w:r>
      <w:r w:rsidR="005F77B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 w:rsidRPr="005F77B7">
        <w:rPr>
          <w:rFonts w:ascii="Times New Roman" w:hAnsi="Times New Roman" w:cs="Times New Roman"/>
          <w:sz w:val="28"/>
          <w:szCs w:val="28"/>
        </w:rPr>
        <w:t>с  Федеральным</w:t>
      </w:r>
      <w:proofErr w:type="gramEnd"/>
      <w:r w:rsidRPr="005F77B7">
        <w:rPr>
          <w:rFonts w:ascii="Times New Roman" w:hAnsi="Times New Roman" w:cs="Times New Roman"/>
          <w:sz w:val="28"/>
          <w:szCs w:val="28"/>
        </w:rPr>
        <w:t xml:space="preserve"> законом от 29 декабря 2010 года № 435-ФЗ «О внесении изменений в отдельные законодательные акты Российской Федерации в части совершенствования оборота земель сельскохозяйственного назначения,</w:t>
      </w:r>
    </w:p>
    <w:p w:rsidR="003F7860" w:rsidRPr="005F77B7" w:rsidRDefault="003F7860" w:rsidP="003F78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администрация округа </w:t>
      </w:r>
    </w:p>
    <w:p w:rsidR="003F7860" w:rsidRPr="005F77B7" w:rsidRDefault="003F7860" w:rsidP="003F78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77B7">
        <w:rPr>
          <w:rFonts w:ascii="Times New Roman" w:hAnsi="Times New Roman" w:cs="Times New Roman"/>
          <w:b/>
          <w:sz w:val="28"/>
          <w:szCs w:val="28"/>
        </w:rPr>
        <w:t xml:space="preserve">ПОСТАНОВЛЯЕТ:     </w:t>
      </w:r>
    </w:p>
    <w:p w:rsidR="003F7860" w:rsidRPr="005F77B7" w:rsidRDefault="003F7860" w:rsidP="003F7860">
      <w:pPr>
        <w:rPr>
          <w:rFonts w:ascii="Times New Roman" w:hAnsi="Times New Roman" w:cs="Times New Roman"/>
          <w:sz w:val="28"/>
          <w:szCs w:val="28"/>
        </w:rPr>
      </w:pPr>
    </w:p>
    <w:p w:rsidR="003F7860" w:rsidRPr="005F77B7" w:rsidRDefault="003F7860" w:rsidP="003F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       1. Утвердить список лиц, земельные доли которых могут быть признаны невостребованными на земельный участок с када</w:t>
      </w:r>
      <w:r w:rsidR="00E56A03" w:rsidRPr="005F77B7">
        <w:rPr>
          <w:rFonts w:ascii="Times New Roman" w:hAnsi="Times New Roman" w:cs="Times New Roman"/>
          <w:sz w:val="28"/>
          <w:szCs w:val="28"/>
        </w:rPr>
        <w:t>стровым номером 35:17:0000000:86</w:t>
      </w:r>
      <w:r w:rsidRPr="005F77B7">
        <w:rPr>
          <w:rFonts w:ascii="Times New Roman" w:hAnsi="Times New Roman" w:cs="Times New Roman"/>
          <w:sz w:val="28"/>
          <w:szCs w:val="28"/>
        </w:rPr>
        <w:t>, рас</w:t>
      </w:r>
      <w:r w:rsidR="0065728E" w:rsidRPr="005F77B7">
        <w:rPr>
          <w:rFonts w:ascii="Times New Roman" w:hAnsi="Times New Roman" w:cs="Times New Roman"/>
          <w:sz w:val="28"/>
          <w:szCs w:val="28"/>
        </w:rPr>
        <w:t>положенный на землях бывшего ПК</w:t>
      </w:r>
      <w:r w:rsidRPr="005F77B7">
        <w:rPr>
          <w:rFonts w:ascii="Times New Roman" w:hAnsi="Times New Roman" w:cs="Times New Roman"/>
          <w:sz w:val="28"/>
          <w:szCs w:val="28"/>
        </w:rPr>
        <w:t xml:space="preserve"> «</w:t>
      </w:r>
      <w:r w:rsidR="0065728E" w:rsidRPr="005F77B7">
        <w:rPr>
          <w:rFonts w:ascii="Times New Roman" w:hAnsi="Times New Roman" w:cs="Times New Roman"/>
          <w:sz w:val="28"/>
          <w:szCs w:val="28"/>
        </w:rPr>
        <w:t>Луч</w:t>
      </w:r>
      <w:r w:rsidRPr="005F77B7">
        <w:rPr>
          <w:rFonts w:ascii="Times New Roman" w:hAnsi="Times New Roman" w:cs="Times New Roman"/>
          <w:sz w:val="28"/>
          <w:szCs w:val="28"/>
        </w:rPr>
        <w:t xml:space="preserve">» сельского поселения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Сараевское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>-Городецкого района Вологодской области, согласно приложению.</w:t>
      </w:r>
    </w:p>
    <w:p w:rsidR="003F7860" w:rsidRPr="005F77B7" w:rsidRDefault="003F7860" w:rsidP="003F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со дня принятия. </w:t>
      </w:r>
    </w:p>
    <w:p w:rsidR="003F7860" w:rsidRPr="005F77B7" w:rsidRDefault="003F7860" w:rsidP="003F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Подлежит официальному опубликованию в газете «Заря Севера», и размещению на официальном сайте администрации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>-Городецкого муниципального округа в информационно-коммуникационной сети «Интернет».</w:t>
      </w:r>
    </w:p>
    <w:p w:rsidR="003F7860" w:rsidRPr="005F77B7" w:rsidRDefault="003F7860" w:rsidP="003F7860">
      <w:pPr>
        <w:rPr>
          <w:rFonts w:ascii="Times New Roman" w:hAnsi="Times New Roman" w:cs="Times New Roman"/>
          <w:sz w:val="28"/>
          <w:szCs w:val="28"/>
        </w:rPr>
      </w:pPr>
    </w:p>
    <w:p w:rsidR="003F7860" w:rsidRPr="005F77B7" w:rsidRDefault="003F7860" w:rsidP="003F7860">
      <w:pPr>
        <w:rPr>
          <w:rFonts w:ascii="Times New Roman" w:hAnsi="Times New Roman" w:cs="Times New Roman"/>
          <w:sz w:val="28"/>
          <w:szCs w:val="28"/>
        </w:rPr>
      </w:pPr>
    </w:p>
    <w:p w:rsidR="003F7860" w:rsidRPr="005F77B7" w:rsidRDefault="00855FBD" w:rsidP="00F903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3F7860" w:rsidRPr="005F77B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3F7860" w:rsidRPr="005F77B7">
        <w:rPr>
          <w:rFonts w:ascii="Times New Roman" w:hAnsi="Times New Roman" w:cs="Times New Roman"/>
          <w:sz w:val="28"/>
          <w:szCs w:val="28"/>
        </w:rPr>
        <w:t>-Городецкого</w:t>
      </w:r>
    </w:p>
    <w:p w:rsidR="00E56A03" w:rsidRPr="005F77B7" w:rsidRDefault="003F7860" w:rsidP="005F77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   </w:t>
      </w:r>
      <w:r w:rsidR="00855FBD" w:rsidRPr="005F77B7">
        <w:rPr>
          <w:rFonts w:ascii="Times New Roman" w:hAnsi="Times New Roman" w:cs="Times New Roman"/>
          <w:sz w:val="28"/>
          <w:szCs w:val="28"/>
        </w:rPr>
        <w:t>С</w:t>
      </w:r>
      <w:r w:rsidRPr="005F77B7">
        <w:rPr>
          <w:rFonts w:ascii="Times New Roman" w:hAnsi="Times New Roman" w:cs="Times New Roman"/>
          <w:sz w:val="28"/>
          <w:szCs w:val="28"/>
        </w:rPr>
        <w:t>.</w:t>
      </w:r>
      <w:r w:rsidR="00855FBD" w:rsidRPr="005F77B7">
        <w:rPr>
          <w:rFonts w:ascii="Times New Roman" w:hAnsi="Times New Roman" w:cs="Times New Roman"/>
          <w:sz w:val="28"/>
          <w:szCs w:val="28"/>
        </w:rPr>
        <w:t>А</w:t>
      </w:r>
      <w:r w:rsidRPr="005F77B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55FBD" w:rsidRPr="005F77B7">
        <w:rPr>
          <w:rFonts w:ascii="Times New Roman" w:hAnsi="Times New Roman" w:cs="Times New Roman"/>
          <w:sz w:val="28"/>
          <w:szCs w:val="28"/>
        </w:rPr>
        <w:t>Ордин</w:t>
      </w:r>
      <w:proofErr w:type="spellEnd"/>
    </w:p>
    <w:p w:rsidR="0024401A" w:rsidRPr="005F77B7" w:rsidRDefault="0024401A">
      <w:pPr>
        <w:rPr>
          <w:rFonts w:ascii="Times New Roman" w:hAnsi="Times New Roman" w:cs="Times New Roman"/>
          <w:sz w:val="28"/>
          <w:szCs w:val="28"/>
        </w:rPr>
      </w:pPr>
    </w:p>
    <w:p w:rsidR="00D074A1" w:rsidRDefault="00D074A1" w:rsidP="00E56A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56A03" w:rsidRPr="005F77B7" w:rsidRDefault="00E56A03" w:rsidP="00E56A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F77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администрации </w:t>
      </w:r>
    </w:p>
    <w:p w:rsidR="00E56A03" w:rsidRPr="005F77B7" w:rsidRDefault="00E56A03" w:rsidP="00E56A0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>от 18.10.2024 года № 908</w:t>
      </w:r>
    </w:p>
    <w:p w:rsidR="00E56A03" w:rsidRPr="005F77B7" w:rsidRDefault="00E56A03" w:rsidP="00E5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56A03" w:rsidRPr="005F77B7" w:rsidRDefault="00E56A03" w:rsidP="00E5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>Список</w:t>
      </w:r>
    </w:p>
    <w:p w:rsidR="00E56A03" w:rsidRPr="005F77B7" w:rsidRDefault="00E56A03" w:rsidP="00E56A0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лиц, земельные доли которых могут признаны невостребованными на земельный участок с кадастровым номером 35:17:0000000:86, расположенный на землях бывшего производственного кооператива «Луч» сельского поселения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Сараевское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>-Городецкого района</w:t>
      </w:r>
    </w:p>
    <w:p w:rsidR="00E56A03" w:rsidRPr="005F77B7" w:rsidRDefault="00E56A03" w:rsidP="00E56A03">
      <w:pPr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ab/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>п/п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Ф.И.О.,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>1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Филина Мария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Никоноровна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Евдокия Васильевна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3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Екатерина Максимовна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4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Лидия Павловна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5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Анатолий Петрович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6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Микулина Мария Петровна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7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Филина Зоя Самсоновна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8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Черняев Илья Егорович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9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Маклаков Виталий Анатольевич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10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Филин Михаил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Самсонович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11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Филина Агния Прокопьевна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12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Черняева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Текуса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Андреевна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13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Балуевский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Василий Александрович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14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Филина Наталья Прокопьевна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15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Черняева Мария Егоровна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16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Черняев Алексей Андреевич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17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Евдокия Васильевна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18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Галина Ивановна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19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Виталий Степанович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20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Николай Степанович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21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Николай Прокопьевич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22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Пьянкова Ангелина Петровна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23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Антонина Степановна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24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Шарапова Клавдия Прокопьевна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25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Шарапов Александр Михайлович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26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Ковков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Анатолий Иванович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27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Киркин Мария Ивановна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28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Василий Александрович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29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Лидия Александровна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30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Степан Степанович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31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Наталья Прокопьевна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lastRenderedPageBreak/>
        <w:t xml:space="preserve">32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Клавдия Григорьевна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33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Маклаков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Диодор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Федорович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34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Нина Михайловна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35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Василий Дмитриевич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36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Уварова Евдокия Яковлевна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37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Барболина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Феличата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Петровна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38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Барболина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Феклиста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Степановна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39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Барболин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Петр Алексеевич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40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Дарья Михайловна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41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Коновалова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Апполинария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Ивановна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42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Николай Николаевич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43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Александра Ивановна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45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Барболина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Антонина Прокопьевна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46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Некипелова Александра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Ильевна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47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Александра Ивановна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48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Григорий Аркадьевич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49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Патраков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Николай Михайлович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50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Толстикова Пелагея Васильевна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51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Черняева Павла Семеновна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52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Черняев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Протоген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Кузьмич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53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Аленевская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Мария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Емельяновна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54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Ардальон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Дмитриевич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55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Мария Дмитриевна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56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Некипелова Екатерина Прокопьевна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57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Петряшов Александр Иванович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58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Петряшова Фаина Ильинична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59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Михаил Александрович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60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Черняева Елена Андреевна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61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Аксенова Валентина Андреевна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62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Анна Ипполитовна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63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Анатолий Алексеевич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64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Николай Иванович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65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Некипелов Алексей Дмитриевич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66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Некипелова Анна Константиновна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67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Никулина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Гранислава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Тарасовна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68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Барболина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Нина Ивановна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69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Барболин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Сергей Николаевич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70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Иван Серафимович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71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Черняев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Градислав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Семенович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72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Иван Прохорович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73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Черняева Лидия Кондратьевна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74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Некипелов Анатолий Андреевич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lastRenderedPageBreak/>
        <w:t xml:space="preserve">75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Некипелов Виталий Алексеевич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76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Тарасов Николай Викторович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77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Иван Павлович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78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Черняева Елена Васильевна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79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Черняев Александр Михайлович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80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Безгодов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Александр Петрович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81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Александра Ивановна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82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Павел Вениаминович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83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Милитина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Диодоровна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84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Вениамин Павлович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85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Киркина Татьяна Васильевна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86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Киркин Сергей Витальевич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87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Киркина Устинья Андреевна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88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Киркин Виталий Александрович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89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Коряковская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Зоя Михайловна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90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Коряковский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Евграф Александрович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91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Толстиков Владимир Иванович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92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Толстикова Мария Михайловна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93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Вершинин Леонид Дмитриевич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94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Елизавета Ивановна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95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Маклаков Анатолий Валентинович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96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Екатерина Степановна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97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Николай Андреевич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98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Черняева Нина Дмитриевна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99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Черняев Юрий Семенович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100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Братышева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Фаина Симоновна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101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Василий Михайлович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102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Иван Анатольевич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103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Галина Ивановна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104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Филина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Феличата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Андреевна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105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Филина Галина Александровна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106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Фитина Мария Ивановна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107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Никулина Евдокия Ивановна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108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Никулин Степан Степанович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109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Мария Осиповна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110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Черняева Мария Тимофеевна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111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Маклаков Иван Платонович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112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Филин Виталий Ильич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113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Филин Иван Ильич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114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Киркин Антонина Степановна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115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Киркин Антонина Александровна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116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Наталья Васильевна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lastRenderedPageBreak/>
        <w:t xml:space="preserve">117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Раисья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Ефимовна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118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Киркин Александр Васильевич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119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Кирюш Василий Александрович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120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Василий Семенович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121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Валентина Аркадьевич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122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Фаина Федоровна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123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Василий Степанович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124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Степан Яковлевич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125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Клавдия Петровна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126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Филин Сергей Васильевич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127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Шубарина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Светлана Владимировна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128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Анна Анатольевна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129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Иван Витальевич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130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Александр Витальевич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131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Анатолий Витальевич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132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Лидия Ефимовна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133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Виталий Иванович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134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Александр Павлович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135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Клавдия Ивановна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136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Вершинина Юлия Валентиновна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137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Вершинин Анатолий Кириллович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138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Юрий Александрович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139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Владимир Александрович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140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Сергей Александрович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141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Галина Семеновна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142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Владимир Павлович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143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Мария Васильевна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144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Анисья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Ивановна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145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Ольга Евгеньевна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146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Барболина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Екатерина Степановна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147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Виталий Васильевич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148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Софья Федоровна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149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Павел Степанович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150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Платония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Николаевна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151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Агафоновна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152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Рыжкова Нина Васильевна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153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Маклаков Виталий Алексеевич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154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Мария Александровна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156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Анна Прокопьевна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157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Диодор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Александрович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158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Дмитрий Дмитриевич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159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Маклакова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Крестиновна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lastRenderedPageBreak/>
        <w:t xml:space="preserve">160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Василий. Николаевич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161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Евгений Иванович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162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Рябева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Людмила Александровна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163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Иван Ефимович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164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Некипелов Николай Иванович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165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Колосова Мария Евгеньевна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166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Вячеслав Васильевич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168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Клавдия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Канцериновна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169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Диодор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Николаевич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170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Барболин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Василий Иванович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171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Барболина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Валентина Аркадьевна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172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Рыбаков Василий Сергеевич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173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Половко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Иван Николаевич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174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Попов Валентин Михайлович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175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Пьянков Александр Алексеевич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176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Пьянков Вячеслав Николаевич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177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Наталья Петровна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178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Некипелова Тамара Николаевна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179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Рыбакова Любовь Трофимовна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180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Барболина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Татьяна Федоровна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181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Полушина Мария Семеновна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182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Попова Глафира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Ильевна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183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Бурлова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Анна Григорьевна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184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Попов Федор Федорович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185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Пьянкова Анна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Феофановна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186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Пьянкова Нина Алексеевна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187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Барболин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Анна Максимовна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188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Пьянкова Нина Степановна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189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Пьянкова Нина Александровна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190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Пьянкова Александра Федоровна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>191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Пьянкова Евдокия Федоровна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192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Пьянков Анатолий Михайлович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193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Пьянкова Мария Александровна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194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Токаревская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Капиталина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Матвеевна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195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Пьянков Михаил Павлович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196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Пьянков Николай Александрович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197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Пьянкова Клавдия Григорьевна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198 </w:t>
      </w:r>
      <w:r w:rsidRPr="005F77B7">
        <w:rPr>
          <w:rFonts w:ascii="Times New Roman" w:hAnsi="Times New Roman" w:cs="Times New Roman"/>
          <w:sz w:val="28"/>
          <w:szCs w:val="28"/>
        </w:rPr>
        <w:tab/>
        <w:t xml:space="preserve">Пьянков Александр Григорьевич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199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Бурлова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Екатерина Григорьевна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200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Бурлов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Михаил Петрович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201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Бурлова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Юлия Прокопьевна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202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Бурлов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Аркадий Петрович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lastRenderedPageBreak/>
        <w:t xml:space="preserve">203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Бурлова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Кузьмовна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204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Александра Андреевна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205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Анна Тимофеевна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206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Анатолий Афанасьевич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207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Агния Семеновна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208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Иван Иванович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209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Екимовская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Анна Егоровна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210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Екимовский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Анатолий Алексеевич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211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Сергей Анатольевич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212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Анатолий Александрович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213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Наталья Григорьевна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214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Степан Степанович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215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Маркеловна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A03" w:rsidRPr="005F77B7" w:rsidRDefault="00E56A03" w:rsidP="00E5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77B7">
        <w:rPr>
          <w:rFonts w:ascii="Times New Roman" w:hAnsi="Times New Roman" w:cs="Times New Roman"/>
          <w:sz w:val="28"/>
          <w:szCs w:val="28"/>
        </w:rPr>
        <w:t xml:space="preserve">216 </w:t>
      </w:r>
      <w:r w:rsidRPr="005F77B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F77B7">
        <w:rPr>
          <w:rFonts w:ascii="Times New Roman" w:hAnsi="Times New Roman" w:cs="Times New Roman"/>
          <w:sz w:val="28"/>
          <w:szCs w:val="28"/>
        </w:rPr>
        <w:t>Дурягина</w:t>
      </w:r>
      <w:proofErr w:type="spellEnd"/>
      <w:r w:rsidRPr="005F77B7">
        <w:rPr>
          <w:rFonts w:ascii="Times New Roman" w:hAnsi="Times New Roman" w:cs="Times New Roman"/>
          <w:sz w:val="28"/>
          <w:szCs w:val="28"/>
        </w:rPr>
        <w:t xml:space="preserve"> Ангелина Ивановна</w:t>
      </w:r>
    </w:p>
    <w:sectPr w:rsidR="00E56A03" w:rsidRPr="005F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DB"/>
    <w:rsid w:val="0024401A"/>
    <w:rsid w:val="003F7860"/>
    <w:rsid w:val="005869DB"/>
    <w:rsid w:val="005F77B7"/>
    <w:rsid w:val="0065728E"/>
    <w:rsid w:val="007C5F57"/>
    <w:rsid w:val="00831162"/>
    <w:rsid w:val="00855FBD"/>
    <w:rsid w:val="00B114A2"/>
    <w:rsid w:val="00D074A1"/>
    <w:rsid w:val="00E56A03"/>
    <w:rsid w:val="00E87910"/>
    <w:rsid w:val="00F903D9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5BE26"/>
  <w15:chartTrackingRefBased/>
  <w15:docId w15:val="{68306833-C585-4FC2-A79B-3063F8144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7B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B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F77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5F77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5F77B7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Luda</cp:lastModifiedBy>
  <cp:revision>4</cp:revision>
  <cp:lastPrinted>2024-10-23T08:09:00Z</cp:lastPrinted>
  <dcterms:created xsi:type="dcterms:W3CDTF">2024-10-23T08:06:00Z</dcterms:created>
  <dcterms:modified xsi:type="dcterms:W3CDTF">2024-10-23T08:09:00Z</dcterms:modified>
</cp:coreProperties>
</file>