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73" w:rsidRDefault="00106D99" w:rsidP="00106D99">
      <w:pPr>
        <w:jc w:val="center"/>
        <w:rPr>
          <w:rFonts w:ascii="Times New Roman" w:hAnsi="Times New Roman" w:cs="Times New Roman"/>
          <w:sz w:val="36"/>
          <w:szCs w:val="36"/>
        </w:rPr>
      </w:pPr>
      <w:r w:rsidRPr="00106D99">
        <w:rPr>
          <w:rFonts w:ascii="Times New Roman" w:hAnsi="Times New Roman" w:cs="Times New Roman"/>
          <w:sz w:val="36"/>
          <w:szCs w:val="36"/>
        </w:rPr>
        <w:t>Вниманию жителей района!</w:t>
      </w:r>
    </w:p>
    <w:p w:rsidR="00106D99" w:rsidRPr="00106D99" w:rsidRDefault="00106D99" w:rsidP="00106D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69E0" w:rsidRDefault="002E7D03" w:rsidP="00FF1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93">
        <w:rPr>
          <w:rFonts w:ascii="Times New Roman" w:hAnsi="Times New Roman" w:cs="Times New Roman"/>
          <w:sz w:val="28"/>
          <w:szCs w:val="28"/>
        </w:rPr>
        <w:t xml:space="preserve">График маршрутов развозной </w:t>
      </w:r>
      <w:proofErr w:type="gramStart"/>
      <w:r w:rsidRPr="00FF1693">
        <w:rPr>
          <w:rFonts w:ascii="Times New Roman" w:hAnsi="Times New Roman" w:cs="Times New Roman"/>
          <w:sz w:val="28"/>
          <w:szCs w:val="28"/>
        </w:rPr>
        <w:t>торговли</w:t>
      </w:r>
      <w:r>
        <w:t xml:space="preserve">  </w:t>
      </w:r>
      <w:r w:rsidRPr="00E17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5CD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иод новогодних </w:t>
      </w:r>
      <w:r w:rsidR="00CC6C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дней  </w:t>
      </w:r>
      <w:r w:rsidR="00522663">
        <w:rPr>
          <w:rFonts w:ascii="Times New Roman" w:hAnsi="Times New Roman" w:cs="Times New Roman"/>
          <w:sz w:val="28"/>
          <w:szCs w:val="28"/>
        </w:rPr>
        <w:t>(31</w:t>
      </w:r>
      <w:r w:rsidR="00FF1693">
        <w:rPr>
          <w:rFonts w:ascii="Times New Roman" w:hAnsi="Times New Roman" w:cs="Times New Roman"/>
          <w:sz w:val="28"/>
          <w:szCs w:val="28"/>
        </w:rPr>
        <w:t>.1</w:t>
      </w:r>
      <w:r w:rsidR="00522663">
        <w:rPr>
          <w:rFonts w:ascii="Times New Roman" w:hAnsi="Times New Roman" w:cs="Times New Roman"/>
          <w:sz w:val="28"/>
          <w:szCs w:val="28"/>
        </w:rPr>
        <w:t>2</w:t>
      </w:r>
      <w:r w:rsidR="00FF1693">
        <w:rPr>
          <w:rFonts w:ascii="Times New Roman" w:hAnsi="Times New Roman" w:cs="Times New Roman"/>
          <w:sz w:val="28"/>
          <w:szCs w:val="28"/>
        </w:rPr>
        <w:t>.202</w:t>
      </w:r>
      <w:r w:rsidR="00B2162B">
        <w:rPr>
          <w:rFonts w:ascii="Times New Roman" w:hAnsi="Times New Roman" w:cs="Times New Roman"/>
          <w:sz w:val="28"/>
          <w:szCs w:val="28"/>
        </w:rPr>
        <w:t>3</w:t>
      </w:r>
      <w:r w:rsidR="00D92BE7">
        <w:rPr>
          <w:rFonts w:ascii="Times New Roman" w:hAnsi="Times New Roman" w:cs="Times New Roman"/>
          <w:sz w:val="28"/>
          <w:szCs w:val="28"/>
        </w:rPr>
        <w:t>- 09</w:t>
      </w:r>
      <w:r w:rsidR="002160B6">
        <w:rPr>
          <w:rFonts w:ascii="Times New Roman" w:hAnsi="Times New Roman" w:cs="Times New Roman"/>
          <w:sz w:val="28"/>
          <w:szCs w:val="28"/>
        </w:rPr>
        <w:t>.01.202</w:t>
      </w:r>
      <w:r w:rsidR="00B2162B">
        <w:rPr>
          <w:rFonts w:ascii="Times New Roman" w:hAnsi="Times New Roman" w:cs="Times New Roman"/>
          <w:sz w:val="28"/>
          <w:szCs w:val="28"/>
        </w:rPr>
        <w:t>4</w:t>
      </w:r>
      <w:r w:rsidR="00FF169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8095"/>
      </w:tblGrid>
      <w:tr w:rsidR="009D149D" w:rsidRPr="001766F4" w:rsidTr="00EB4F4B">
        <w:tc>
          <w:tcPr>
            <w:tcW w:w="1476" w:type="dxa"/>
          </w:tcPr>
          <w:p w:rsidR="009D149D" w:rsidRPr="001766F4" w:rsidRDefault="009D149D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95" w:type="dxa"/>
          </w:tcPr>
          <w:p w:rsidR="009D149D" w:rsidRPr="001766F4" w:rsidRDefault="009D149D" w:rsidP="009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</w:tr>
      <w:tr w:rsidR="002160B6" w:rsidRPr="001766F4" w:rsidTr="00EB4F4B">
        <w:tc>
          <w:tcPr>
            <w:tcW w:w="1476" w:type="dxa"/>
          </w:tcPr>
          <w:p w:rsidR="002160B6" w:rsidRPr="001766F4" w:rsidRDefault="00456BA4" w:rsidP="00D92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8095" w:type="dxa"/>
          </w:tcPr>
          <w:p w:rsidR="002160B6" w:rsidRPr="001766F4" w:rsidRDefault="00456BA4" w:rsidP="00AA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Находка-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Берсенево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Куфтино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Токарево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Большое 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Бараково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Малиновица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Жаравиха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-Находка</w:t>
            </w:r>
          </w:p>
        </w:tc>
      </w:tr>
      <w:tr w:rsidR="0071497B" w:rsidRPr="001766F4" w:rsidTr="00EB4F4B">
        <w:tc>
          <w:tcPr>
            <w:tcW w:w="1476" w:type="dxa"/>
          </w:tcPr>
          <w:p w:rsidR="0071497B" w:rsidRPr="001766F4" w:rsidRDefault="0071497B" w:rsidP="00D91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99" w:rsidRPr="00176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C13A0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71497B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="00AA3F0F" w:rsidRPr="001766F4">
              <w:rPr>
                <w:rFonts w:ascii="Times New Roman" w:hAnsi="Times New Roman" w:cs="Times New Roman"/>
                <w:sz w:val="28"/>
                <w:szCs w:val="28"/>
              </w:rPr>
              <w:t>Спицы</w:t>
            </w:r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Громозово</w:t>
            </w:r>
            <w:proofErr w:type="spellEnd"/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-Север-</w:t>
            </w:r>
            <w:proofErr w:type="spellStart"/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Сигово</w:t>
            </w:r>
            <w:proofErr w:type="spellEnd"/>
            <w:r w:rsidR="0071497B" w:rsidRPr="001766F4">
              <w:rPr>
                <w:rFonts w:ascii="Times New Roman" w:hAnsi="Times New Roman" w:cs="Times New Roman"/>
                <w:sz w:val="28"/>
                <w:szCs w:val="28"/>
              </w:rPr>
              <w:t>-Большое Бараково-Малиновица-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D91399" w:rsidRPr="001766F4" w:rsidTr="00EB4F4B">
        <w:tc>
          <w:tcPr>
            <w:tcW w:w="1476" w:type="dxa"/>
          </w:tcPr>
          <w:p w:rsidR="00D91399" w:rsidRPr="001766F4" w:rsidRDefault="00F45961" w:rsidP="00D91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02.01.2024</w:t>
            </w:r>
          </w:p>
        </w:tc>
        <w:tc>
          <w:tcPr>
            <w:tcW w:w="8095" w:type="dxa"/>
          </w:tcPr>
          <w:p w:rsidR="00D91399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Городок-Подгорка-Подволочье-Шартаново-Наволок-Звезда-Большое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Лубозино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-Коркин Дор-Долматово-Раменье-Кич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D91399" w:rsidRPr="001766F4" w:rsidTr="00EB4F4B">
        <w:tc>
          <w:tcPr>
            <w:tcW w:w="1476" w:type="dxa"/>
          </w:tcPr>
          <w:p w:rsidR="00D91399" w:rsidRPr="001766F4" w:rsidRDefault="00D91399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D91399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Верхнесавинская</w:t>
            </w:r>
            <w:proofErr w:type="spellEnd"/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Петрянино</w:t>
            </w:r>
            <w:proofErr w:type="spellEnd"/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авлово-</w:t>
            </w:r>
            <w:proofErr w:type="spellStart"/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Спировская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550397" w:rsidRPr="001766F4" w:rsidTr="00EB4F4B">
        <w:tc>
          <w:tcPr>
            <w:tcW w:w="1476" w:type="dxa"/>
          </w:tcPr>
          <w:p w:rsidR="00550397" w:rsidRPr="001766F4" w:rsidRDefault="00550397" w:rsidP="00E40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02.01.202</w:t>
            </w:r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550397" w:rsidRPr="001766F4" w:rsidRDefault="00550397" w:rsidP="00E4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Находка-</w:t>
            </w:r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Подволочье-</w:t>
            </w:r>
            <w:proofErr w:type="spellStart"/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Шемячкино</w:t>
            </w:r>
            <w:proofErr w:type="spellEnd"/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Бурковщина</w:t>
            </w:r>
            <w:proofErr w:type="spellEnd"/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4035D" w:rsidRPr="001766F4">
              <w:rPr>
                <w:rFonts w:ascii="Times New Roman" w:hAnsi="Times New Roman" w:cs="Times New Roman"/>
                <w:sz w:val="28"/>
                <w:szCs w:val="28"/>
              </w:rPr>
              <w:t>Климовщина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-Находка</w:t>
            </w:r>
          </w:p>
        </w:tc>
      </w:tr>
      <w:tr w:rsidR="007C13A0" w:rsidRPr="001766F4" w:rsidTr="00EB4F4B">
        <w:tc>
          <w:tcPr>
            <w:tcW w:w="1476" w:type="dxa"/>
          </w:tcPr>
          <w:p w:rsidR="007C13A0" w:rsidRPr="001766F4" w:rsidRDefault="007C13A0" w:rsidP="00E40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02.01.2024</w:t>
            </w:r>
          </w:p>
        </w:tc>
        <w:tc>
          <w:tcPr>
            <w:tcW w:w="8095" w:type="dxa"/>
          </w:tcPr>
          <w:p w:rsidR="007C13A0" w:rsidRPr="001766F4" w:rsidRDefault="007C13A0" w:rsidP="00E4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Голузино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-Малая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Чирядка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Лубозино-Михеево-Григорово-Плостиево-Демино-Шонга</w:t>
            </w:r>
            <w:proofErr w:type="spellEnd"/>
          </w:p>
        </w:tc>
      </w:tr>
      <w:tr w:rsidR="00F45961" w:rsidRPr="001766F4" w:rsidTr="00EB4F4B">
        <w:tc>
          <w:tcPr>
            <w:tcW w:w="1476" w:type="dxa"/>
          </w:tcPr>
          <w:p w:rsidR="00F45961" w:rsidRPr="001766F4" w:rsidRDefault="00F45961" w:rsidP="00E40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02.01.2024</w:t>
            </w:r>
          </w:p>
        </w:tc>
        <w:tc>
          <w:tcPr>
            <w:tcW w:w="8095" w:type="dxa"/>
          </w:tcPr>
          <w:p w:rsidR="00F45961" w:rsidRPr="001766F4" w:rsidRDefault="00F45961" w:rsidP="00E4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Кич-Городок-Россоулинская-Овсянникорво-Павлово-Петрянино-верхнесавинская-Кич-Городок</w:t>
            </w:r>
          </w:p>
        </w:tc>
      </w:tr>
      <w:tr w:rsidR="00C33B09" w:rsidRPr="001766F4" w:rsidTr="00EB4F4B">
        <w:tc>
          <w:tcPr>
            <w:tcW w:w="1476" w:type="dxa"/>
          </w:tcPr>
          <w:p w:rsidR="00C33B09" w:rsidRPr="001766F4" w:rsidRDefault="007C13A0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8095" w:type="dxa"/>
          </w:tcPr>
          <w:p w:rsidR="00C33B09" w:rsidRPr="001766F4" w:rsidRDefault="00C33B09" w:rsidP="007C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Шонга-Барболино-Маслово-</w:t>
            </w:r>
            <w:r w:rsidR="007C13A0" w:rsidRPr="001766F4">
              <w:rPr>
                <w:rFonts w:ascii="Times New Roman" w:hAnsi="Times New Roman" w:cs="Times New Roman"/>
                <w:sz w:val="28"/>
                <w:szCs w:val="28"/>
              </w:rPr>
              <w:t>Загарье-Брюхавица-Шелыгино-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Шелыгино-Берликово-Котельново-</w:t>
            </w:r>
            <w:r w:rsidR="007C13A0" w:rsidRPr="001766F4">
              <w:rPr>
                <w:rFonts w:ascii="Times New Roman" w:hAnsi="Times New Roman" w:cs="Times New Roman"/>
                <w:sz w:val="28"/>
                <w:szCs w:val="28"/>
              </w:rPr>
              <w:t>Ласкино-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</w:p>
        </w:tc>
      </w:tr>
      <w:tr w:rsidR="00D91399" w:rsidRPr="001766F4" w:rsidTr="00EB4F4B">
        <w:trPr>
          <w:trHeight w:val="650"/>
        </w:trPr>
        <w:tc>
          <w:tcPr>
            <w:tcW w:w="1476" w:type="dxa"/>
          </w:tcPr>
          <w:p w:rsidR="00D91399" w:rsidRPr="001766F4" w:rsidRDefault="00F45961" w:rsidP="00D91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8095" w:type="dxa"/>
          </w:tcPr>
          <w:p w:rsidR="00D91399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Наболотная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Гарь-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Митенева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Гора-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Завачуг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Сушники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Чупово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Чекавино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D91399" w:rsidRPr="001766F4" w:rsidTr="00EB4F4B">
        <w:trPr>
          <w:trHeight w:val="650"/>
        </w:trPr>
        <w:tc>
          <w:tcPr>
            <w:tcW w:w="1476" w:type="dxa"/>
          </w:tcPr>
          <w:p w:rsidR="00D91399" w:rsidRPr="001766F4" w:rsidRDefault="00F45961" w:rsidP="00D91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8095" w:type="dxa"/>
          </w:tcPr>
          <w:p w:rsidR="00D91399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Городок-Нижнее Ворово-Маншино-Юшково-Рыбино-Ширяево-Заберезник-Пахомово-Веселая-Мякинная-Кич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D91399" w:rsidRPr="001766F4" w:rsidTr="00EB4F4B">
        <w:trPr>
          <w:trHeight w:val="650"/>
        </w:trPr>
        <w:tc>
          <w:tcPr>
            <w:tcW w:w="1476" w:type="dxa"/>
          </w:tcPr>
          <w:p w:rsidR="00D91399" w:rsidRPr="001766F4" w:rsidRDefault="00D91399" w:rsidP="00F4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03.01.202</w:t>
            </w:r>
            <w:r w:rsidR="00F45961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D91399" w:rsidRPr="001766F4" w:rsidRDefault="00D91399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Матино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Кекур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Степурино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Порядневщина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1766F4" w:rsidRPr="001766F4" w:rsidTr="00EB4F4B">
        <w:trPr>
          <w:trHeight w:val="650"/>
        </w:trPr>
        <w:tc>
          <w:tcPr>
            <w:tcW w:w="1476" w:type="dxa"/>
          </w:tcPr>
          <w:p w:rsidR="001766F4" w:rsidRPr="001766F4" w:rsidRDefault="001766F4" w:rsidP="00F4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8095" w:type="dxa"/>
          </w:tcPr>
          <w:p w:rsidR="001766F4" w:rsidRPr="001766F4" w:rsidRDefault="001766F4" w:rsidP="00D9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Кич-Городок- </w:t>
            </w:r>
            <w:proofErr w:type="spellStart"/>
            <w:r w:rsidRPr="00176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Осатово</w:t>
            </w:r>
            <w:proofErr w:type="spellEnd"/>
            <w:r w:rsidRPr="00176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Раменье-Рябиновщина-Шелыгино-Шестаково-Пронино-Подгривье-Кич-Городок</w:t>
            </w:r>
          </w:p>
        </w:tc>
      </w:tr>
      <w:tr w:rsidR="00C33B09" w:rsidRPr="001766F4" w:rsidTr="00EB4F4B">
        <w:trPr>
          <w:trHeight w:val="650"/>
        </w:trPr>
        <w:tc>
          <w:tcPr>
            <w:tcW w:w="1476" w:type="dxa"/>
          </w:tcPr>
          <w:p w:rsidR="00C33B09" w:rsidRPr="001766F4" w:rsidRDefault="00C33B09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C33B09" w:rsidRPr="001766F4" w:rsidRDefault="00C33B09" w:rsidP="00C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п.Крадихино-Подволочье-Порядневшина-Трубовщина-Степурино-</w:t>
            </w:r>
            <w:r w:rsidR="00B2162B" w:rsidRPr="001766F4">
              <w:rPr>
                <w:rFonts w:ascii="Times New Roman" w:hAnsi="Times New Roman" w:cs="Times New Roman"/>
                <w:sz w:val="28"/>
                <w:szCs w:val="28"/>
              </w:rPr>
              <w:t>Бакшеев Дор-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Матино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-Веселая-Мякинная-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Скорюково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Мичино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Крадихино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-Малое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-Мокрушино-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Семенцев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Дор-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</w:p>
        </w:tc>
      </w:tr>
      <w:tr w:rsidR="00456BA4" w:rsidRPr="001766F4" w:rsidTr="00EB4F4B">
        <w:trPr>
          <w:trHeight w:val="650"/>
        </w:trPr>
        <w:tc>
          <w:tcPr>
            <w:tcW w:w="1476" w:type="dxa"/>
          </w:tcPr>
          <w:p w:rsidR="00456BA4" w:rsidRPr="001766F4" w:rsidRDefault="00456BA4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8095" w:type="dxa"/>
          </w:tcPr>
          <w:p w:rsidR="00456BA4" w:rsidRPr="001766F4" w:rsidRDefault="00456BA4" w:rsidP="0045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Якшинская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Россоулинская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-Наволок –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Бакланово-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-Брод-Кич-Городок</w:t>
            </w:r>
          </w:p>
        </w:tc>
      </w:tr>
      <w:tr w:rsidR="00F45961" w:rsidRPr="001766F4" w:rsidTr="00EB4F4B">
        <w:trPr>
          <w:trHeight w:val="650"/>
        </w:trPr>
        <w:tc>
          <w:tcPr>
            <w:tcW w:w="1476" w:type="dxa"/>
          </w:tcPr>
          <w:p w:rsidR="00F45961" w:rsidRPr="001766F4" w:rsidRDefault="00F45961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8095" w:type="dxa"/>
          </w:tcPr>
          <w:p w:rsidR="00F45961" w:rsidRPr="001766F4" w:rsidRDefault="00F45961" w:rsidP="00CB34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Городок-Раменье-Подгорка-Подволочье-Сорокино-Макарово-Кич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rPr>
          <w:trHeight w:val="650"/>
        </w:trPr>
        <w:tc>
          <w:tcPr>
            <w:tcW w:w="1476" w:type="dxa"/>
          </w:tcPr>
          <w:p w:rsidR="001766F4" w:rsidRPr="001766F4" w:rsidRDefault="001766F4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8095" w:type="dxa"/>
          </w:tcPr>
          <w:p w:rsidR="001766F4" w:rsidRPr="001766F4" w:rsidRDefault="001766F4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</w:t>
            </w:r>
            <w:proofErr w:type="spellEnd"/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-Данилово-</w:t>
            </w:r>
            <w:proofErr w:type="spellStart"/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Замостовица</w:t>
            </w:r>
            <w:proofErr w:type="spellEnd"/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rPr>
          <w:trHeight w:val="650"/>
        </w:trPr>
        <w:tc>
          <w:tcPr>
            <w:tcW w:w="1476" w:type="dxa"/>
          </w:tcPr>
          <w:p w:rsidR="001766F4" w:rsidRPr="001766F4" w:rsidRDefault="001766F4" w:rsidP="00B21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04.01.2024</w:t>
            </w:r>
          </w:p>
        </w:tc>
        <w:tc>
          <w:tcPr>
            <w:tcW w:w="8095" w:type="dxa"/>
          </w:tcPr>
          <w:p w:rsidR="001766F4" w:rsidRPr="001766F4" w:rsidRDefault="001766F4" w:rsidP="00456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Штряево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-красная Гора-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пахомово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-Малое Байкалово-Веселая-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Титовщина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-Мякинная-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п.Заборье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-Кич-Городок</w:t>
            </w:r>
          </w:p>
        </w:tc>
      </w:tr>
      <w:tr w:rsidR="007C13A0" w:rsidRPr="001766F4" w:rsidTr="00EB4F4B">
        <w:trPr>
          <w:trHeight w:val="650"/>
        </w:trPr>
        <w:tc>
          <w:tcPr>
            <w:tcW w:w="1476" w:type="dxa"/>
          </w:tcPr>
          <w:p w:rsidR="007C13A0" w:rsidRPr="001766F4" w:rsidRDefault="007C13A0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7C13A0" w:rsidRPr="001766F4" w:rsidRDefault="007C13A0" w:rsidP="007C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Шонга-Барболино-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Загарье-Шилово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Савино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Ласкино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-Берликово-Котельново-Шонга</w:t>
            </w:r>
          </w:p>
        </w:tc>
      </w:tr>
      <w:tr w:rsidR="007C13A0" w:rsidRPr="001766F4" w:rsidTr="00EB4F4B">
        <w:tc>
          <w:tcPr>
            <w:tcW w:w="1476" w:type="dxa"/>
          </w:tcPr>
          <w:p w:rsidR="007C13A0" w:rsidRPr="001766F4" w:rsidRDefault="007C13A0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7C13A0" w:rsidRPr="001766F4" w:rsidRDefault="007C13A0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Верхнесавинская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Петрянино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 Павлово-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Спировская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7C13A0" w:rsidRPr="001766F4" w:rsidTr="00EB4F4B">
        <w:tc>
          <w:tcPr>
            <w:tcW w:w="1476" w:type="dxa"/>
          </w:tcPr>
          <w:p w:rsidR="007C13A0" w:rsidRPr="001766F4" w:rsidRDefault="007C13A0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7C13A0" w:rsidRPr="001766F4" w:rsidRDefault="007C13A0" w:rsidP="007C1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-Подол-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Голузино-Шонга</w:t>
            </w:r>
            <w:proofErr w:type="spellEnd"/>
          </w:p>
        </w:tc>
      </w:tr>
      <w:tr w:rsidR="007C13A0" w:rsidRPr="001766F4" w:rsidTr="00EB4F4B">
        <w:tc>
          <w:tcPr>
            <w:tcW w:w="1476" w:type="dxa"/>
          </w:tcPr>
          <w:p w:rsidR="007C13A0" w:rsidRPr="001766F4" w:rsidRDefault="007C13A0" w:rsidP="007C13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7C13A0" w:rsidRPr="001766F4" w:rsidRDefault="007C13A0" w:rsidP="007C13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Находка- Подволочье-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Шемячкино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Бурковщина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Климовщина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-Малое 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Бараково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Малиновица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Жаравиха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-Наволок</w:t>
            </w:r>
          </w:p>
        </w:tc>
      </w:tr>
      <w:tr w:rsidR="007C13A0" w:rsidRPr="001766F4" w:rsidTr="00EB4F4B">
        <w:tc>
          <w:tcPr>
            <w:tcW w:w="1476" w:type="dxa"/>
          </w:tcPr>
          <w:p w:rsidR="007C13A0" w:rsidRPr="001766F4" w:rsidRDefault="007C13A0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7C13A0" w:rsidRPr="001766F4" w:rsidRDefault="007C13A0" w:rsidP="007C1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Олятово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 Калинино</w:t>
            </w:r>
          </w:p>
        </w:tc>
      </w:tr>
      <w:tr w:rsidR="00F45961" w:rsidRPr="001766F4" w:rsidTr="00EB4F4B">
        <w:tc>
          <w:tcPr>
            <w:tcW w:w="1476" w:type="dxa"/>
          </w:tcPr>
          <w:p w:rsidR="00F45961" w:rsidRPr="001766F4" w:rsidRDefault="00F45961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F45961" w:rsidRPr="001766F4" w:rsidRDefault="00F45961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Городок-Красавино-Горбово-Захарово-Бяково-Куфтино-Токарево-Клепиково-Берсенево-Верхяя Лукина Гора-Кич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F45961" w:rsidRPr="001766F4" w:rsidTr="00EB4F4B">
        <w:tc>
          <w:tcPr>
            <w:tcW w:w="1476" w:type="dxa"/>
          </w:tcPr>
          <w:p w:rsidR="00F45961" w:rsidRPr="001766F4" w:rsidRDefault="00F45961" w:rsidP="007C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F45961" w:rsidRPr="001766F4" w:rsidRDefault="00F45961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Городок-Звезда-Малая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Чирядка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Лубозино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-Коркин Дор-Долматово-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Плостиево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Чекавино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F45961" w:rsidRPr="001766F4" w:rsidTr="00EB4F4B">
        <w:tc>
          <w:tcPr>
            <w:tcW w:w="1476" w:type="dxa"/>
          </w:tcPr>
          <w:p w:rsidR="00F45961" w:rsidRPr="001766F4" w:rsidRDefault="00F45961" w:rsidP="00F4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8095" w:type="dxa"/>
          </w:tcPr>
          <w:p w:rsidR="00F45961" w:rsidRPr="001766F4" w:rsidRDefault="00F45961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Коряковская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-Нижнее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Ворово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Спицыно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Громозово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-Север-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Сигово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Малиновица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-Малое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Бараково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 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F4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095" w:type="dxa"/>
          </w:tcPr>
          <w:p w:rsidR="001766F4" w:rsidRPr="001766F4" w:rsidRDefault="001766F4" w:rsidP="00F4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Кич-Городок-Селиваново-Подол-Омут-Кряж-Обакино-Сирино-Петраково-Казарино-Заречье-Кич-Городок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F4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095" w:type="dxa"/>
          </w:tcPr>
          <w:p w:rsidR="001766F4" w:rsidRPr="001766F4" w:rsidRDefault="001766F4" w:rsidP="00CB34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Наболотная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Гарь-Ермакова Гарь-Попово-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Митенева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Гора-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Завачуг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Сушники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Шартаново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-Наволок-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095" w:type="dxa"/>
          </w:tcPr>
          <w:p w:rsidR="001766F4" w:rsidRPr="001766F4" w:rsidRDefault="001766F4" w:rsidP="00CB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/>
                <w:sz w:val="28"/>
                <w:szCs w:val="28"/>
              </w:rPr>
              <w:t>Маншино</w:t>
            </w:r>
            <w:proofErr w:type="spellEnd"/>
            <w:r w:rsidRPr="001766F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/>
                <w:sz w:val="28"/>
                <w:szCs w:val="28"/>
              </w:rPr>
              <w:t>Юшково</w:t>
            </w:r>
            <w:proofErr w:type="spellEnd"/>
            <w:r w:rsidRPr="001766F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/>
                <w:sz w:val="28"/>
                <w:szCs w:val="28"/>
              </w:rPr>
              <w:t>Рыбино</w:t>
            </w:r>
            <w:proofErr w:type="spellEnd"/>
            <w:r w:rsidRPr="001766F4">
              <w:rPr>
                <w:rFonts w:ascii="Times New Roman" w:hAnsi="Times New Roman"/>
                <w:sz w:val="28"/>
                <w:szCs w:val="28"/>
              </w:rPr>
              <w:t xml:space="preserve">-Ширяево-Веселая -Мякинная- </w:t>
            </w:r>
            <w:proofErr w:type="spellStart"/>
            <w:r w:rsidRPr="001766F4">
              <w:rPr>
                <w:rFonts w:ascii="Times New Roman" w:hAnsi="Times New Roman"/>
                <w:sz w:val="28"/>
                <w:szCs w:val="28"/>
              </w:rPr>
              <w:t>Матино</w:t>
            </w:r>
            <w:proofErr w:type="spellEnd"/>
            <w:r w:rsidRPr="001766F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/>
                <w:sz w:val="28"/>
                <w:szCs w:val="28"/>
              </w:rPr>
              <w:t>Кекур</w:t>
            </w:r>
            <w:proofErr w:type="spellEnd"/>
            <w:r w:rsidRPr="001766F4">
              <w:rPr>
                <w:rFonts w:ascii="Times New Roman" w:hAnsi="Times New Roman"/>
                <w:sz w:val="28"/>
                <w:szCs w:val="28"/>
              </w:rPr>
              <w:t>-Кич</w:t>
            </w:r>
            <w:r w:rsidR="00CB34F4">
              <w:rPr>
                <w:rFonts w:ascii="Times New Roman" w:hAnsi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095" w:type="dxa"/>
          </w:tcPr>
          <w:p w:rsidR="001766F4" w:rsidRPr="001766F4" w:rsidRDefault="001766F4" w:rsidP="00CB34F4">
            <w:pPr>
              <w:rPr>
                <w:rFonts w:ascii="Times New Roman" w:hAnsi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Маслово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Ворово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-Большое-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Хавино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-Савино- Раменье- Подгорка-Подволочье-Кич</w:t>
            </w:r>
            <w:r w:rsidR="00CB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8095" w:type="dxa"/>
          </w:tcPr>
          <w:p w:rsidR="001766F4" w:rsidRPr="001766F4" w:rsidRDefault="001766F4" w:rsidP="00176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Находка-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Берсенево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Куфтино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Токарево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Бараково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Малиновица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Жаравиха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-Находка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8095" w:type="dxa"/>
          </w:tcPr>
          <w:p w:rsidR="001766F4" w:rsidRPr="001766F4" w:rsidRDefault="001766F4" w:rsidP="0017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Якшинская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Россоулинская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-Наволок –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Бакланово-</w:t>
            </w:r>
            <w:proofErr w:type="spellStart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Сивцево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-Брод-Кич-Городок</w:t>
            </w:r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8095" w:type="dxa"/>
          </w:tcPr>
          <w:p w:rsidR="001766F4" w:rsidRPr="001766F4" w:rsidRDefault="001766F4" w:rsidP="00176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п.Крадихино-Подволочье-Порядневшина-Трубовщина-Степурино-Бакшеев Дор-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Матино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-Веселая-Мякинная-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Скорюково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Мичино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Крадихино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-Малое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-Большое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Пожарово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-Мокрушино-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Семенцев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 xml:space="preserve"> Дор- 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п.Крадихино</w:t>
            </w:r>
            <w:proofErr w:type="spellEnd"/>
          </w:p>
        </w:tc>
      </w:tr>
      <w:tr w:rsidR="001766F4" w:rsidRPr="001766F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8095" w:type="dxa"/>
          </w:tcPr>
          <w:p w:rsidR="001766F4" w:rsidRPr="001766F4" w:rsidRDefault="001766F4" w:rsidP="0017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Кич-Городок-Селиваново-Подол-Омут-Кряж-Обакино-Сирино-Петраково-Казарино-Заречье-Кич-Городок</w:t>
            </w:r>
          </w:p>
        </w:tc>
      </w:tr>
      <w:tr w:rsidR="001766F4" w:rsidRPr="00177854" w:rsidTr="00EB4F4B">
        <w:tc>
          <w:tcPr>
            <w:tcW w:w="1476" w:type="dxa"/>
          </w:tcPr>
          <w:p w:rsidR="001766F4" w:rsidRPr="001766F4" w:rsidRDefault="001766F4" w:rsidP="0017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8095" w:type="dxa"/>
          </w:tcPr>
          <w:p w:rsidR="001766F4" w:rsidRPr="001766F4" w:rsidRDefault="001766F4" w:rsidP="001766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Находка-Подволочье-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Шемячкино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Бурковщина</w:t>
            </w:r>
            <w:proofErr w:type="spellEnd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6F4">
              <w:rPr>
                <w:rFonts w:ascii="Times New Roman" w:hAnsi="Times New Roman" w:cs="Times New Roman"/>
                <w:sz w:val="28"/>
                <w:szCs w:val="28"/>
              </w:rPr>
              <w:t>Климовщина</w:t>
            </w:r>
            <w:proofErr w:type="spellEnd"/>
            <w:r w:rsidRPr="00176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-Находка</w:t>
            </w:r>
          </w:p>
        </w:tc>
      </w:tr>
    </w:tbl>
    <w:p w:rsidR="008E1C2C" w:rsidRDefault="008E1C2C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9D4" w:rsidRDefault="00A429D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9D4" w:rsidRDefault="00A429D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9D4" w:rsidRDefault="00A429D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9D4" w:rsidRDefault="00A429D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9D4" w:rsidRDefault="00A429D4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C2C" w:rsidRDefault="008E1C2C" w:rsidP="00FF1693">
      <w:pPr>
        <w:jc w:val="center"/>
      </w:pPr>
    </w:p>
    <w:sectPr w:rsidR="008E1C2C" w:rsidSect="001766F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64" w:rsidRDefault="00303764" w:rsidP="001766F4">
      <w:pPr>
        <w:spacing w:after="0" w:line="240" w:lineRule="auto"/>
      </w:pPr>
      <w:r>
        <w:separator/>
      </w:r>
    </w:p>
  </w:endnote>
  <w:endnote w:type="continuationSeparator" w:id="0">
    <w:p w:rsidR="00303764" w:rsidRDefault="00303764" w:rsidP="001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64" w:rsidRDefault="00303764" w:rsidP="001766F4">
      <w:pPr>
        <w:spacing w:after="0" w:line="240" w:lineRule="auto"/>
      </w:pPr>
      <w:r>
        <w:separator/>
      </w:r>
    </w:p>
  </w:footnote>
  <w:footnote w:type="continuationSeparator" w:id="0">
    <w:p w:rsidR="00303764" w:rsidRDefault="00303764" w:rsidP="00176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B96"/>
    <w:rsid w:val="00017AD6"/>
    <w:rsid w:val="00054B3D"/>
    <w:rsid w:val="0007446E"/>
    <w:rsid w:val="0007634B"/>
    <w:rsid w:val="000C3D3E"/>
    <w:rsid w:val="000D3B8B"/>
    <w:rsid w:val="00106D99"/>
    <w:rsid w:val="00175780"/>
    <w:rsid w:val="001766F4"/>
    <w:rsid w:val="00177854"/>
    <w:rsid w:val="00195421"/>
    <w:rsid w:val="001B565F"/>
    <w:rsid w:val="001E0641"/>
    <w:rsid w:val="001F58F8"/>
    <w:rsid w:val="002149CE"/>
    <w:rsid w:val="002160B6"/>
    <w:rsid w:val="00234757"/>
    <w:rsid w:val="00276BB4"/>
    <w:rsid w:val="002B2B06"/>
    <w:rsid w:val="002E7D03"/>
    <w:rsid w:val="002F22D6"/>
    <w:rsid w:val="002F3FCB"/>
    <w:rsid w:val="00303764"/>
    <w:rsid w:val="0030653A"/>
    <w:rsid w:val="0031556B"/>
    <w:rsid w:val="00337416"/>
    <w:rsid w:val="00337939"/>
    <w:rsid w:val="003505E0"/>
    <w:rsid w:val="003543FC"/>
    <w:rsid w:val="00380100"/>
    <w:rsid w:val="00391E0C"/>
    <w:rsid w:val="003A11BE"/>
    <w:rsid w:val="004023BA"/>
    <w:rsid w:val="004047E2"/>
    <w:rsid w:val="00456BA4"/>
    <w:rsid w:val="00464515"/>
    <w:rsid w:val="00473D00"/>
    <w:rsid w:val="004E08BF"/>
    <w:rsid w:val="004F7006"/>
    <w:rsid w:val="00522663"/>
    <w:rsid w:val="00526DAD"/>
    <w:rsid w:val="0053657A"/>
    <w:rsid w:val="00550397"/>
    <w:rsid w:val="005724D5"/>
    <w:rsid w:val="005B7CAD"/>
    <w:rsid w:val="005B7DE1"/>
    <w:rsid w:val="006A64C8"/>
    <w:rsid w:val="006B18D8"/>
    <w:rsid w:val="006D1F63"/>
    <w:rsid w:val="0071497B"/>
    <w:rsid w:val="00716765"/>
    <w:rsid w:val="0074086A"/>
    <w:rsid w:val="00763ACA"/>
    <w:rsid w:val="00773250"/>
    <w:rsid w:val="007A1AC2"/>
    <w:rsid w:val="007C13A0"/>
    <w:rsid w:val="007D2C9E"/>
    <w:rsid w:val="00803021"/>
    <w:rsid w:val="008061D1"/>
    <w:rsid w:val="00836C21"/>
    <w:rsid w:val="00881A49"/>
    <w:rsid w:val="008A5705"/>
    <w:rsid w:val="008B7773"/>
    <w:rsid w:val="008E1C2C"/>
    <w:rsid w:val="008F7EB3"/>
    <w:rsid w:val="00902381"/>
    <w:rsid w:val="009401AE"/>
    <w:rsid w:val="009558EC"/>
    <w:rsid w:val="009608D3"/>
    <w:rsid w:val="00970AD5"/>
    <w:rsid w:val="00975A0A"/>
    <w:rsid w:val="00976735"/>
    <w:rsid w:val="00981B9F"/>
    <w:rsid w:val="00991B96"/>
    <w:rsid w:val="009962E6"/>
    <w:rsid w:val="009B013A"/>
    <w:rsid w:val="009C00D3"/>
    <w:rsid w:val="009D149D"/>
    <w:rsid w:val="00A04C62"/>
    <w:rsid w:val="00A069E0"/>
    <w:rsid w:val="00A35C03"/>
    <w:rsid w:val="00A429D4"/>
    <w:rsid w:val="00A55F65"/>
    <w:rsid w:val="00A823D6"/>
    <w:rsid w:val="00A82652"/>
    <w:rsid w:val="00A87E9F"/>
    <w:rsid w:val="00A91603"/>
    <w:rsid w:val="00AA3F0F"/>
    <w:rsid w:val="00AB0BA0"/>
    <w:rsid w:val="00AD28E2"/>
    <w:rsid w:val="00AE17A2"/>
    <w:rsid w:val="00B003B9"/>
    <w:rsid w:val="00B2162B"/>
    <w:rsid w:val="00B4402A"/>
    <w:rsid w:val="00B45561"/>
    <w:rsid w:val="00B6047E"/>
    <w:rsid w:val="00B637E1"/>
    <w:rsid w:val="00B77740"/>
    <w:rsid w:val="00B849D2"/>
    <w:rsid w:val="00BA2EF3"/>
    <w:rsid w:val="00BD0628"/>
    <w:rsid w:val="00BD33BF"/>
    <w:rsid w:val="00BE5384"/>
    <w:rsid w:val="00C04F4B"/>
    <w:rsid w:val="00C061B4"/>
    <w:rsid w:val="00C33B09"/>
    <w:rsid w:val="00C34789"/>
    <w:rsid w:val="00C5737D"/>
    <w:rsid w:val="00C83166"/>
    <w:rsid w:val="00CB34F4"/>
    <w:rsid w:val="00CB3738"/>
    <w:rsid w:val="00CC6C2E"/>
    <w:rsid w:val="00CE7BDD"/>
    <w:rsid w:val="00D358FA"/>
    <w:rsid w:val="00D60492"/>
    <w:rsid w:val="00D767D7"/>
    <w:rsid w:val="00D91399"/>
    <w:rsid w:val="00D92BE7"/>
    <w:rsid w:val="00DA0D00"/>
    <w:rsid w:val="00DC0A0B"/>
    <w:rsid w:val="00DC5847"/>
    <w:rsid w:val="00DE4101"/>
    <w:rsid w:val="00E04D0B"/>
    <w:rsid w:val="00E11173"/>
    <w:rsid w:val="00E175CD"/>
    <w:rsid w:val="00E36238"/>
    <w:rsid w:val="00E375DC"/>
    <w:rsid w:val="00E4035D"/>
    <w:rsid w:val="00E61B5C"/>
    <w:rsid w:val="00EB4F4B"/>
    <w:rsid w:val="00EC3868"/>
    <w:rsid w:val="00ED7F48"/>
    <w:rsid w:val="00EF04E8"/>
    <w:rsid w:val="00EF24E1"/>
    <w:rsid w:val="00F13D16"/>
    <w:rsid w:val="00F45961"/>
    <w:rsid w:val="00F47B6A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7E8C"/>
  <w15:docId w15:val="{B7449329-5A20-473E-AAEA-E1089EA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E4101"/>
  </w:style>
  <w:style w:type="character" w:customStyle="1" w:styleId="2">
    <w:name w:val="Основной текст (2)_"/>
    <w:basedOn w:val="a0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B7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6F4"/>
  </w:style>
  <w:style w:type="paragraph" w:styleId="a6">
    <w:name w:val="footer"/>
    <w:basedOn w:val="a"/>
    <w:link w:val="a7"/>
    <w:uiPriority w:val="99"/>
    <w:unhideWhenUsed/>
    <w:rsid w:val="0017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6F4"/>
  </w:style>
  <w:style w:type="paragraph" w:styleId="a8">
    <w:name w:val="Balloon Text"/>
    <w:basedOn w:val="a"/>
    <w:link w:val="a9"/>
    <w:uiPriority w:val="99"/>
    <w:semiHidden/>
    <w:unhideWhenUsed/>
    <w:rsid w:val="00CB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2023-12-27T07:56:00Z</cp:lastPrinted>
  <dcterms:created xsi:type="dcterms:W3CDTF">2019-04-25T07:22:00Z</dcterms:created>
  <dcterms:modified xsi:type="dcterms:W3CDTF">2023-12-27T08:05:00Z</dcterms:modified>
</cp:coreProperties>
</file>